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F65F" w14:textId="7997EDBF" w:rsidR="00237430" w:rsidRPr="00743A38" w:rsidRDefault="00237430" w:rsidP="00C124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43A38">
        <w:rPr>
          <w:rFonts w:ascii="Times New Roman" w:hAnsi="Times New Roman" w:cs="Times New Roman"/>
          <w:sz w:val="24"/>
          <w:szCs w:val="24"/>
        </w:rPr>
        <w:t>Klasa:</w:t>
      </w:r>
      <w:r w:rsidR="00B447AF">
        <w:rPr>
          <w:rFonts w:ascii="Times New Roman" w:hAnsi="Times New Roman" w:cs="Times New Roman"/>
          <w:sz w:val="24"/>
          <w:szCs w:val="24"/>
        </w:rPr>
        <w:t xml:space="preserve"> </w:t>
      </w:r>
      <w:r w:rsidR="00DC2F8E" w:rsidRPr="00743A38">
        <w:rPr>
          <w:rFonts w:ascii="Times New Roman" w:hAnsi="Times New Roman" w:cs="Times New Roman"/>
          <w:sz w:val="24"/>
          <w:szCs w:val="24"/>
        </w:rPr>
        <w:t>400-02/2</w:t>
      </w:r>
      <w:r w:rsidR="001473C5">
        <w:rPr>
          <w:rFonts w:ascii="Times New Roman" w:hAnsi="Times New Roman" w:cs="Times New Roman"/>
          <w:sz w:val="24"/>
          <w:szCs w:val="24"/>
        </w:rPr>
        <w:t>5</w:t>
      </w:r>
      <w:r w:rsidR="00DC2F8E" w:rsidRPr="00743A38">
        <w:rPr>
          <w:rFonts w:ascii="Times New Roman" w:hAnsi="Times New Roman" w:cs="Times New Roman"/>
          <w:sz w:val="24"/>
          <w:szCs w:val="24"/>
        </w:rPr>
        <w:t>-02/01</w:t>
      </w:r>
    </w:p>
    <w:p w14:paraId="1A575A01" w14:textId="5DC2A168" w:rsidR="00237430" w:rsidRPr="00237430" w:rsidRDefault="00237430" w:rsidP="00C124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43A38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743A38">
        <w:rPr>
          <w:rFonts w:ascii="Times New Roman" w:hAnsi="Times New Roman" w:cs="Times New Roman"/>
          <w:sz w:val="24"/>
          <w:szCs w:val="24"/>
        </w:rPr>
        <w:t xml:space="preserve">. broj: </w:t>
      </w:r>
      <w:r w:rsidR="00DC2F8E" w:rsidRPr="00743A38">
        <w:rPr>
          <w:rFonts w:ascii="Times New Roman" w:hAnsi="Times New Roman" w:cs="Times New Roman"/>
          <w:sz w:val="24"/>
          <w:szCs w:val="24"/>
        </w:rPr>
        <w:t>2168-381-2</w:t>
      </w:r>
      <w:r w:rsidR="001473C5">
        <w:rPr>
          <w:rFonts w:ascii="Times New Roman" w:hAnsi="Times New Roman" w:cs="Times New Roman"/>
          <w:sz w:val="24"/>
          <w:szCs w:val="24"/>
        </w:rPr>
        <w:t>5</w:t>
      </w:r>
      <w:r w:rsidR="00DC2F8E" w:rsidRPr="00743A38">
        <w:rPr>
          <w:rFonts w:ascii="Times New Roman" w:hAnsi="Times New Roman" w:cs="Times New Roman"/>
          <w:sz w:val="24"/>
          <w:szCs w:val="24"/>
        </w:rPr>
        <w:t>-</w:t>
      </w:r>
    </w:p>
    <w:p w14:paraId="671F1150" w14:textId="7E53B64D" w:rsidR="00237430" w:rsidRPr="00237430" w:rsidRDefault="00237430" w:rsidP="00C1245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37430">
        <w:rPr>
          <w:rFonts w:ascii="Times New Roman" w:hAnsi="Times New Roman" w:cs="Times New Roman"/>
          <w:sz w:val="24"/>
          <w:szCs w:val="24"/>
        </w:rPr>
        <w:t>Pula,</w:t>
      </w:r>
      <w:r w:rsidR="00F80FB4">
        <w:rPr>
          <w:rFonts w:ascii="Times New Roman" w:hAnsi="Times New Roman" w:cs="Times New Roman"/>
          <w:sz w:val="24"/>
          <w:szCs w:val="24"/>
        </w:rPr>
        <w:t xml:space="preserve"> </w:t>
      </w:r>
      <w:r w:rsidR="003A7804">
        <w:rPr>
          <w:rFonts w:ascii="Times New Roman" w:hAnsi="Times New Roman" w:cs="Times New Roman"/>
          <w:sz w:val="24"/>
          <w:szCs w:val="24"/>
        </w:rPr>
        <w:t>07</w:t>
      </w:r>
      <w:r w:rsidR="003D5C44">
        <w:rPr>
          <w:rFonts w:ascii="Times New Roman" w:hAnsi="Times New Roman" w:cs="Times New Roman"/>
          <w:sz w:val="24"/>
          <w:szCs w:val="24"/>
        </w:rPr>
        <w:t>.</w:t>
      </w:r>
      <w:r w:rsidR="003A7804">
        <w:rPr>
          <w:rFonts w:ascii="Times New Roman" w:hAnsi="Times New Roman" w:cs="Times New Roman"/>
          <w:sz w:val="24"/>
          <w:szCs w:val="24"/>
        </w:rPr>
        <w:t>10</w:t>
      </w:r>
      <w:r w:rsidR="001473C5">
        <w:rPr>
          <w:rFonts w:ascii="Times New Roman" w:hAnsi="Times New Roman" w:cs="Times New Roman"/>
          <w:sz w:val="24"/>
          <w:szCs w:val="24"/>
        </w:rPr>
        <w:t>.</w:t>
      </w:r>
      <w:r w:rsidR="003D5C44">
        <w:rPr>
          <w:rFonts w:ascii="Times New Roman" w:hAnsi="Times New Roman" w:cs="Times New Roman"/>
          <w:sz w:val="24"/>
          <w:szCs w:val="24"/>
        </w:rPr>
        <w:t>202</w:t>
      </w:r>
      <w:r w:rsidR="001473C5">
        <w:rPr>
          <w:rFonts w:ascii="Times New Roman" w:hAnsi="Times New Roman" w:cs="Times New Roman"/>
          <w:sz w:val="24"/>
          <w:szCs w:val="24"/>
        </w:rPr>
        <w:t>5</w:t>
      </w:r>
      <w:r w:rsidR="003D5C44">
        <w:rPr>
          <w:rFonts w:ascii="Times New Roman" w:hAnsi="Times New Roman" w:cs="Times New Roman"/>
          <w:sz w:val="24"/>
          <w:szCs w:val="24"/>
        </w:rPr>
        <w:t>.</w:t>
      </w:r>
    </w:p>
    <w:p w14:paraId="253E4EF1" w14:textId="77777777" w:rsidR="00237430" w:rsidRPr="00237430" w:rsidRDefault="00237430" w:rsidP="002374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D2009" w14:textId="3A3FFDCB" w:rsidR="00237430" w:rsidRDefault="00237430" w:rsidP="002374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7430">
        <w:rPr>
          <w:rFonts w:ascii="Times New Roman" w:hAnsi="Times New Roman" w:cs="Times New Roman"/>
          <w:sz w:val="24"/>
          <w:szCs w:val="24"/>
        </w:rPr>
        <w:t>-n/p Upravnom vijeću-</w:t>
      </w:r>
    </w:p>
    <w:p w14:paraId="222B8E4E" w14:textId="77777777" w:rsidR="00237430" w:rsidRDefault="00237430" w:rsidP="002374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DDAB6" w14:textId="77777777" w:rsidR="00F3154B" w:rsidRPr="00237430" w:rsidRDefault="00F3154B" w:rsidP="002374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2CD67" w14:textId="77777777" w:rsidR="004105D4" w:rsidRDefault="004105D4" w:rsidP="00C12451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089D4" w14:textId="77777777" w:rsidR="004105D4" w:rsidRDefault="004105D4" w:rsidP="00C12451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91B02" w14:textId="326EC5A1" w:rsidR="00443551" w:rsidRDefault="00237430" w:rsidP="00C12451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4247E4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65087E" w:rsidRPr="004247E4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F80FB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A780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E33A9" w:rsidRPr="004247E4">
        <w:rPr>
          <w:rFonts w:ascii="Times New Roman" w:hAnsi="Times New Roman" w:cs="Times New Roman"/>
          <w:b/>
          <w:bCs/>
          <w:sz w:val="24"/>
          <w:szCs w:val="24"/>
        </w:rPr>
        <w:t>. IZMJENA</w:t>
      </w:r>
      <w:r w:rsidRPr="004247E4">
        <w:rPr>
          <w:rFonts w:ascii="Times New Roman" w:hAnsi="Times New Roman" w:cs="Times New Roman"/>
          <w:b/>
          <w:bCs/>
          <w:sz w:val="24"/>
          <w:szCs w:val="24"/>
        </w:rPr>
        <w:t xml:space="preserve"> I DOPUNA</w:t>
      </w:r>
      <w:r w:rsidR="005E33A9" w:rsidRPr="00424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87E" w:rsidRPr="004247E4">
        <w:rPr>
          <w:rFonts w:ascii="Times New Roman" w:hAnsi="Times New Roman" w:cs="Times New Roman"/>
          <w:b/>
          <w:bCs/>
          <w:sz w:val="24"/>
          <w:szCs w:val="24"/>
        </w:rPr>
        <w:t xml:space="preserve">PLANA NABAVE </w:t>
      </w:r>
      <w:r w:rsidRPr="004247E4">
        <w:rPr>
          <w:rFonts w:ascii="Times New Roman" w:hAnsi="Times New Roman" w:cs="Times New Roman"/>
          <w:b/>
          <w:bCs/>
          <w:sz w:val="24"/>
          <w:szCs w:val="24"/>
        </w:rPr>
        <w:t xml:space="preserve">DOMA ZA STARIJE OSOBE ALFREDO ŠTIGLIĆ, PULA </w:t>
      </w:r>
      <w:r w:rsidR="0065087E" w:rsidRPr="004247E4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1473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5087E" w:rsidRPr="004247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6DB1EC" w14:textId="77777777" w:rsidR="004105D4" w:rsidRDefault="004105D4" w:rsidP="00C12451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5782E" w14:textId="77777777" w:rsidR="004105D4" w:rsidRDefault="004105D4" w:rsidP="00C12451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30C11" w14:textId="77777777" w:rsidR="004105D4" w:rsidRPr="004247E4" w:rsidRDefault="004105D4" w:rsidP="00C12451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41B28" w14:textId="5AB5CA56" w:rsidR="001E3E30" w:rsidRDefault="001E3E30" w:rsidP="00940EB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Mijenja se evidencijski broj </w:t>
      </w:r>
      <w:r w:rsidR="00E51E41">
        <w:rPr>
          <w:rFonts w:ascii="Times New Roman" w:hAnsi="Times New Roman" w:cs="Times New Roman"/>
          <w:sz w:val="24"/>
          <w:szCs w:val="24"/>
        </w:rPr>
        <w:t>0</w:t>
      </w:r>
      <w:r w:rsidR="004105D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</w:t>
      </w:r>
      <w:r w:rsidR="00E51E41">
        <w:rPr>
          <w:rFonts w:ascii="Times New Roman" w:hAnsi="Times New Roman" w:cs="Times New Roman"/>
          <w:sz w:val="24"/>
          <w:szCs w:val="24"/>
        </w:rPr>
        <w:t xml:space="preserve">25 </w:t>
      </w:r>
      <w:r w:rsidR="004105D4">
        <w:rPr>
          <w:rFonts w:ascii="Times New Roman" w:hAnsi="Times New Roman" w:cs="Times New Roman"/>
          <w:sz w:val="24"/>
          <w:szCs w:val="24"/>
        </w:rPr>
        <w:t>Ulazna vrata VT sa 3.500,00 eura na 4.560,00 eura zbog povećanja cijene izrade ulaznih vrata.</w:t>
      </w:r>
    </w:p>
    <w:p w14:paraId="4E4FA789" w14:textId="77777777" w:rsidR="004105D4" w:rsidRDefault="004105D4" w:rsidP="004105D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F92FA10" w14:textId="1732A961" w:rsidR="00120965" w:rsidRDefault="003B0704" w:rsidP="00940EB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Briše</w:t>
      </w:r>
      <w:r w:rsidR="00120965">
        <w:rPr>
          <w:rFonts w:ascii="Times New Roman" w:hAnsi="Times New Roman" w:cs="Times New Roman"/>
          <w:sz w:val="24"/>
          <w:szCs w:val="24"/>
        </w:rPr>
        <w:t xml:space="preserve"> se evidencijski broj 35/25 SOS sustav dojave za korisnike u iznosu od 25.800,00 </w:t>
      </w:r>
      <w:r w:rsidR="00B168BF">
        <w:rPr>
          <w:rFonts w:ascii="Times New Roman" w:hAnsi="Times New Roman" w:cs="Times New Roman"/>
          <w:sz w:val="24"/>
          <w:szCs w:val="24"/>
        </w:rPr>
        <w:t>eura</w:t>
      </w:r>
      <w:r w:rsidR="00120965">
        <w:rPr>
          <w:rFonts w:ascii="Times New Roman" w:hAnsi="Times New Roman" w:cs="Times New Roman"/>
          <w:sz w:val="24"/>
          <w:szCs w:val="24"/>
        </w:rPr>
        <w:t xml:space="preserve"> zbog </w:t>
      </w:r>
      <w:r>
        <w:rPr>
          <w:rFonts w:ascii="Times New Roman" w:hAnsi="Times New Roman" w:cs="Times New Roman"/>
          <w:sz w:val="24"/>
          <w:szCs w:val="24"/>
        </w:rPr>
        <w:t>nemogućnosti usklađenja SOS sustava u novog zgradi i postojećoj.</w:t>
      </w:r>
    </w:p>
    <w:p w14:paraId="4C85DCD3" w14:textId="77777777" w:rsidR="00E5757F" w:rsidRDefault="00E5757F" w:rsidP="00E5757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CC4FE3C" w14:textId="77777777" w:rsidR="004105D4" w:rsidRDefault="004105D4" w:rsidP="00E5757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C153B2A" w14:textId="77777777" w:rsidR="004105D4" w:rsidRPr="00D171D3" w:rsidRDefault="004105D4" w:rsidP="00E5757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2D9CA31" w14:textId="3E1E1528" w:rsidR="00F20C65" w:rsidRPr="00E5757F" w:rsidRDefault="007E24D5" w:rsidP="00E5757F">
      <w:pPr>
        <w:jc w:val="right"/>
        <w:rPr>
          <w:rFonts w:ascii="Times New Roman" w:hAnsi="Times New Roman" w:cs="Times New Roman"/>
          <w:sz w:val="24"/>
          <w:szCs w:val="24"/>
        </w:rPr>
      </w:pPr>
      <w:r w:rsidRPr="00E5757F">
        <w:rPr>
          <w:rFonts w:ascii="Times New Roman" w:hAnsi="Times New Roman" w:cs="Times New Roman"/>
          <w:sz w:val="24"/>
          <w:szCs w:val="24"/>
        </w:rPr>
        <w:t>Savjetnica (voditeljica Fin.-</w:t>
      </w:r>
      <w:proofErr w:type="spellStart"/>
      <w:r w:rsidRPr="00E5757F">
        <w:rPr>
          <w:rFonts w:ascii="Times New Roman" w:hAnsi="Times New Roman" w:cs="Times New Roman"/>
          <w:sz w:val="24"/>
          <w:szCs w:val="24"/>
        </w:rPr>
        <w:t>rač</w:t>
      </w:r>
      <w:proofErr w:type="spellEnd"/>
      <w:r w:rsidRPr="00E5757F">
        <w:rPr>
          <w:rFonts w:ascii="Times New Roman" w:hAnsi="Times New Roman" w:cs="Times New Roman"/>
          <w:sz w:val="24"/>
          <w:szCs w:val="24"/>
        </w:rPr>
        <w:t xml:space="preserve">. poslova) </w:t>
      </w:r>
    </w:p>
    <w:p w14:paraId="4E56F564" w14:textId="5121465F" w:rsidR="009E1CFF" w:rsidRDefault="006C69A4" w:rsidP="006C69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20C65" w:rsidRPr="00237430">
        <w:rPr>
          <w:rFonts w:ascii="Times New Roman" w:hAnsi="Times New Roman" w:cs="Times New Roman"/>
          <w:sz w:val="24"/>
          <w:szCs w:val="24"/>
        </w:rPr>
        <w:t>Lea Ibrišagić</w:t>
      </w:r>
    </w:p>
    <w:p w14:paraId="431BB0D6" w14:textId="77777777" w:rsidR="002D4CEB" w:rsidRDefault="002D4CEB" w:rsidP="007E2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BA220" w14:textId="77777777" w:rsidR="002D4CEB" w:rsidRDefault="002D4CEB" w:rsidP="00C1245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379FA8A0" w14:textId="77777777" w:rsidR="002D4CEB" w:rsidRDefault="002D4CEB" w:rsidP="00C1245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15048AD7" w14:textId="25E75B20" w:rsidR="009E1CFF" w:rsidRDefault="009E1CFF" w:rsidP="00C1245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FC8A34F" w14:textId="0821A157" w:rsidR="009E1CFF" w:rsidRDefault="009E1CFF" w:rsidP="009E1CF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</w:t>
      </w:r>
    </w:p>
    <w:p w14:paraId="6B7EC7BB" w14:textId="30EA5720" w:rsidR="00F20C65" w:rsidRPr="00C12451" w:rsidRDefault="009E1CFF" w:rsidP="00C1245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F20C65" w:rsidRPr="00C1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169A"/>
    <w:multiLevelType w:val="hybridMultilevel"/>
    <w:tmpl w:val="FF728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51D2"/>
    <w:multiLevelType w:val="hybridMultilevel"/>
    <w:tmpl w:val="1408FF3A"/>
    <w:lvl w:ilvl="0" w:tplc="7ABA9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0160">
    <w:abstractNumId w:val="0"/>
  </w:num>
  <w:num w:numId="2" w16cid:durableId="40384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7E"/>
    <w:rsid w:val="00002B90"/>
    <w:rsid w:val="00020106"/>
    <w:rsid w:val="00041B2F"/>
    <w:rsid w:val="000B0549"/>
    <w:rsid w:val="00120965"/>
    <w:rsid w:val="0014130C"/>
    <w:rsid w:val="001473C5"/>
    <w:rsid w:val="00171D97"/>
    <w:rsid w:val="001C1251"/>
    <w:rsid w:val="001C2ED7"/>
    <w:rsid w:val="001E3E30"/>
    <w:rsid w:val="001F0686"/>
    <w:rsid w:val="001F69FB"/>
    <w:rsid w:val="0023537C"/>
    <w:rsid w:val="00235A87"/>
    <w:rsid w:val="00237430"/>
    <w:rsid w:val="002866A0"/>
    <w:rsid w:val="002B1373"/>
    <w:rsid w:val="002D4CEB"/>
    <w:rsid w:val="00307640"/>
    <w:rsid w:val="00361518"/>
    <w:rsid w:val="0036484B"/>
    <w:rsid w:val="003A7804"/>
    <w:rsid w:val="003B0704"/>
    <w:rsid w:val="003B078F"/>
    <w:rsid w:val="003B3E00"/>
    <w:rsid w:val="003D2168"/>
    <w:rsid w:val="003D5C44"/>
    <w:rsid w:val="003E43C5"/>
    <w:rsid w:val="003F6A51"/>
    <w:rsid w:val="00403BE0"/>
    <w:rsid w:val="004061B5"/>
    <w:rsid w:val="004105D4"/>
    <w:rsid w:val="004247E4"/>
    <w:rsid w:val="00435684"/>
    <w:rsid w:val="00443551"/>
    <w:rsid w:val="004777B4"/>
    <w:rsid w:val="00497670"/>
    <w:rsid w:val="004A7913"/>
    <w:rsid w:val="004B1F1B"/>
    <w:rsid w:val="004D05B8"/>
    <w:rsid w:val="00532B25"/>
    <w:rsid w:val="00557A38"/>
    <w:rsid w:val="00595AF0"/>
    <w:rsid w:val="005B0FD4"/>
    <w:rsid w:val="005B5F8C"/>
    <w:rsid w:val="005D09D0"/>
    <w:rsid w:val="005E33A9"/>
    <w:rsid w:val="00622101"/>
    <w:rsid w:val="0065087E"/>
    <w:rsid w:val="006562C0"/>
    <w:rsid w:val="006623FE"/>
    <w:rsid w:val="006C69A4"/>
    <w:rsid w:val="00743A38"/>
    <w:rsid w:val="00780BC2"/>
    <w:rsid w:val="007C69E4"/>
    <w:rsid w:val="007E24D5"/>
    <w:rsid w:val="007E4E59"/>
    <w:rsid w:val="00811576"/>
    <w:rsid w:val="00820B58"/>
    <w:rsid w:val="00853019"/>
    <w:rsid w:val="00875463"/>
    <w:rsid w:val="008A3918"/>
    <w:rsid w:val="008E0239"/>
    <w:rsid w:val="008E3EF8"/>
    <w:rsid w:val="00940EB4"/>
    <w:rsid w:val="009905E1"/>
    <w:rsid w:val="00993D22"/>
    <w:rsid w:val="009E1CFF"/>
    <w:rsid w:val="00A04B0F"/>
    <w:rsid w:val="00A15467"/>
    <w:rsid w:val="00A5447E"/>
    <w:rsid w:val="00A574D4"/>
    <w:rsid w:val="00AE6612"/>
    <w:rsid w:val="00B168BF"/>
    <w:rsid w:val="00B3501B"/>
    <w:rsid w:val="00B447AF"/>
    <w:rsid w:val="00B84023"/>
    <w:rsid w:val="00B86554"/>
    <w:rsid w:val="00B95040"/>
    <w:rsid w:val="00C10155"/>
    <w:rsid w:val="00C12451"/>
    <w:rsid w:val="00C647C8"/>
    <w:rsid w:val="00CA4058"/>
    <w:rsid w:val="00CD6B13"/>
    <w:rsid w:val="00CE61A9"/>
    <w:rsid w:val="00CF5D6B"/>
    <w:rsid w:val="00D078B0"/>
    <w:rsid w:val="00D171D3"/>
    <w:rsid w:val="00D329BE"/>
    <w:rsid w:val="00DB2ABF"/>
    <w:rsid w:val="00DC2F8E"/>
    <w:rsid w:val="00DC6E71"/>
    <w:rsid w:val="00E51E41"/>
    <w:rsid w:val="00E5757F"/>
    <w:rsid w:val="00EB42B3"/>
    <w:rsid w:val="00EB5CD2"/>
    <w:rsid w:val="00F01413"/>
    <w:rsid w:val="00F10A21"/>
    <w:rsid w:val="00F20C65"/>
    <w:rsid w:val="00F3154B"/>
    <w:rsid w:val="00F72DA3"/>
    <w:rsid w:val="00F80FB4"/>
    <w:rsid w:val="00F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4387"/>
  <w15:chartTrackingRefBased/>
  <w15:docId w15:val="{E7B3ADD6-D060-4DD9-8056-6F0925B2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1CFF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D6B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Korisnik576</dc:creator>
  <cp:keywords/>
  <dc:description/>
  <cp:lastModifiedBy>Korisnik</cp:lastModifiedBy>
  <cp:revision>18</cp:revision>
  <cp:lastPrinted>2025-04-30T05:34:00Z</cp:lastPrinted>
  <dcterms:created xsi:type="dcterms:W3CDTF">2025-04-27T16:46:00Z</dcterms:created>
  <dcterms:modified xsi:type="dcterms:W3CDTF">2025-10-07T07:29:00Z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2a14fd795c76646c6578c0bc3d4f0a08269bfb6e3246924e89480b70650a1f0f</vt:lpwstr>
  </property>
</Properties>
</file>